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Sound Pro’s On-Site Training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Personal Information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Full Name: 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Preferred Name (if different): _______________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Date of Birth: ______________________________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Phone Number: ______________________________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Email Address: ______________________________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Mailing Address:______________________________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City: 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State: 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ZIP Code: 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Emergency Contact Information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Full Name: 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Relationship to Applicant: ___________________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Phone Number: ______________________________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Email Address: ______________________________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Current Employment Status: ___________________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Relevant Work Experience (if any): ______________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Certifications or Licenses (if any): 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Are you willing to undergo a background check?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Reference 1: (Full Name, Position, Contact Information)</w:t>
      </w:r>
    </w:p>
    <w:p w:rsidR="00000000" w:rsidDel="00000000" w:rsidP="00000000" w:rsidRDefault="00000000" w:rsidRPr="00000000" w14:paraId="0000002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Reference 2: (Full Name, Position, Contact Information)</w:t>
      </w:r>
    </w:p>
    <w:p w:rsidR="00000000" w:rsidDel="00000000" w:rsidP="00000000" w:rsidRDefault="00000000" w:rsidRPr="00000000" w14:paraId="0000002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Career Goals: Please describe your career aspirations and how this program aligns with your goals. </w:t>
      </w:r>
    </w:p>
    <w:p w:rsidR="00000000" w:rsidDel="00000000" w:rsidP="00000000" w:rsidRDefault="00000000" w:rsidRPr="00000000" w14:paraId="0000003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Motivation: What motivates you to pursue education in this field, and why have you </w:t>
      </w:r>
    </w:p>
    <w:p w:rsidR="00000000" w:rsidDel="00000000" w:rsidP="00000000" w:rsidRDefault="00000000" w:rsidRPr="00000000" w14:paraId="0000003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chosen this particular program? </w:t>
      </w:r>
    </w:p>
    <w:p w:rsidR="00000000" w:rsidDel="00000000" w:rsidP="00000000" w:rsidRDefault="00000000" w:rsidRPr="00000000" w14:paraId="0000003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u w:val="single"/>
          <w:rtl w:val="0"/>
        </w:rPr>
        <w:t xml:space="preserve">Skills and Strengths: Highlight any relevant skills, strengths, or experiences that you believe will contribute to your success in this program.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By signing below, I certify that the information provided in this application is accurate and complete to the best of my knowledge.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rtl w:val="0"/>
        </w:rPr>
        <w:t xml:space="preserve">Print Name: 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Signature:   _______________________       Date: _</w:t>
      </w:r>
      <w:r w:rsidDel="00000000" w:rsidR="00000000" w:rsidRPr="00000000">
        <w:rPr>
          <w:b w:val="1"/>
          <w:rtl w:val="0"/>
        </w:rPr>
        <w:t xml:space="preserve">____________________________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Submission Instructions</w:t>
      </w:r>
    </w:p>
    <w:p w:rsidR="00000000" w:rsidDel="00000000" w:rsidP="00000000" w:rsidRDefault="00000000" w:rsidRPr="00000000" w14:paraId="00000065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submit your completed application via email to: </w:t>
      </w:r>
      <w:hyperlink r:id="rId6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admissions@soundprostraining.com</w:t>
        </w:r>
      </w:hyperlink>
      <w:r w:rsidDel="00000000" w:rsidR="00000000" w:rsidRPr="00000000">
        <w:rPr>
          <w:b w:val="1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 any inquiries, contact us at </w:t>
      </w:r>
      <w:hyperlink r:id="rId7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info@soundprostraining.com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6B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1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Thank you for applying to Sound Pro’s On-Site Training!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dmissions@soundprostraining.com" TargetMode="External"/><Relationship Id="rId7" Type="http://schemas.openxmlformats.org/officeDocument/2006/relationships/hyperlink" Target="mailto:info@soundprostrai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